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08B" w:rsidRPr="0085008B" w:rsidRDefault="006E079F" w:rsidP="00850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Тренинг для молодых педагогов  «Это моя профессия</w:t>
      </w:r>
      <w:proofErr w:type="gramStart"/>
      <w:r w:rsidRPr="0085008B">
        <w:rPr>
          <w:rFonts w:ascii="Times New Roman" w:hAnsi="Times New Roman" w:cs="Times New Roman"/>
          <w:b/>
          <w:sz w:val="24"/>
          <w:szCs w:val="24"/>
        </w:rPr>
        <w:t>!?...»</w:t>
      </w:r>
      <w:proofErr w:type="gramEnd"/>
    </w:p>
    <w:p w:rsidR="0085008B" w:rsidRPr="0085008B" w:rsidRDefault="0085008B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Разработали и провели: педагоги-психологи  МБОУ «МСОШ»</w:t>
      </w:r>
    </w:p>
    <w:p w:rsidR="0085008B" w:rsidRPr="0085008B" w:rsidRDefault="0085008B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Леонтьева Елена Николаевна и Козленко Анна Александровна</w:t>
      </w:r>
    </w:p>
    <w:p w:rsidR="0085008B" w:rsidRDefault="0085008B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Цель:</w:t>
      </w:r>
      <w:r w:rsidR="00400A09" w:rsidRPr="0085008B">
        <w:rPr>
          <w:rFonts w:ascii="Times New Roman" w:hAnsi="Times New Roman" w:cs="Times New Roman"/>
          <w:sz w:val="24"/>
          <w:szCs w:val="24"/>
        </w:rPr>
        <w:t xml:space="preserve"> </w:t>
      </w:r>
      <w:r w:rsidR="00400A09" w:rsidRPr="0085008B">
        <w:rPr>
          <w:rFonts w:ascii="Times New Roman" w:hAnsi="Times New Roman" w:cs="Times New Roman"/>
          <w:b/>
          <w:sz w:val="24"/>
          <w:szCs w:val="24"/>
        </w:rPr>
        <w:t>содействие успешной социально-психологической адаптации молодых учителей.</w:t>
      </w:r>
    </w:p>
    <w:p w:rsidR="006E079F" w:rsidRPr="0085008B" w:rsidRDefault="007B2AC8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Задачи для реализации цели:</w:t>
      </w:r>
    </w:p>
    <w:p w:rsidR="007B2AC8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-о</w:t>
      </w:r>
      <w:r w:rsidR="007B2AC8" w:rsidRPr="0085008B">
        <w:rPr>
          <w:rFonts w:ascii="Times New Roman" w:hAnsi="Times New Roman" w:cs="Times New Roman"/>
          <w:sz w:val="24"/>
          <w:szCs w:val="24"/>
        </w:rPr>
        <w:t xml:space="preserve">беспечить наиболее лёгкую адаптацию молодых специалистов в коллективе, в процессе адаптации поддержать педагога эмоционально, укрепить веру педагога в себя;  </w:t>
      </w:r>
    </w:p>
    <w:p w:rsidR="006E079F" w:rsidRPr="0085008B" w:rsidRDefault="00400A09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-ф</w:t>
      </w:r>
      <w:r w:rsidR="007B2AC8" w:rsidRPr="0085008B">
        <w:rPr>
          <w:rFonts w:ascii="Times New Roman" w:hAnsi="Times New Roman" w:cs="Times New Roman"/>
          <w:sz w:val="24"/>
          <w:szCs w:val="24"/>
        </w:rPr>
        <w:t>ормировать профессионально значимые качества молодых педагогов, необходимые для эффективного и конструктивного взаимодействия со всеми участн</w:t>
      </w:r>
      <w:r w:rsidRPr="0085008B">
        <w:rPr>
          <w:rFonts w:ascii="Times New Roman" w:hAnsi="Times New Roman" w:cs="Times New Roman"/>
          <w:sz w:val="24"/>
          <w:szCs w:val="24"/>
        </w:rPr>
        <w:t>иками педагогического процесса;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-с</w:t>
      </w:r>
      <w:r w:rsidR="007B2AC8" w:rsidRPr="0085008B">
        <w:rPr>
          <w:rFonts w:ascii="Times New Roman" w:hAnsi="Times New Roman" w:cs="Times New Roman"/>
          <w:sz w:val="24"/>
          <w:szCs w:val="24"/>
        </w:rPr>
        <w:t>овершенствовать качество воспитательно-образовательного процесса путём повышения профессионального м</w:t>
      </w:r>
      <w:r w:rsidR="00400A09" w:rsidRPr="0085008B">
        <w:rPr>
          <w:rFonts w:ascii="Times New Roman" w:hAnsi="Times New Roman" w:cs="Times New Roman"/>
          <w:sz w:val="24"/>
          <w:szCs w:val="24"/>
        </w:rPr>
        <w:t>астерства молодых специалистов;</w:t>
      </w:r>
    </w:p>
    <w:p w:rsidR="00400A09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-п</w:t>
      </w:r>
      <w:r w:rsidR="007B2AC8" w:rsidRPr="0085008B">
        <w:rPr>
          <w:rFonts w:ascii="Times New Roman" w:hAnsi="Times New Roman" w:cs="Times New Roman"/>
          <w:sz w:val="24"/>
          <w:szCs w:val="24"/>
        </w:rPr>
        <w:t>риобщать молодых специалистов к корпоративной культуре (под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объединять  вокруг традиций</w:t>
      </w:r>
      <w:r w:rsidR="00400A09" w:rsidRPr="0085008B">
        <w:rPr>
          <w:rFonts w:ascii="Times New Roman" w:hAnsi="Times New Roman" w:cs="Times New Roman"/>
          <w:sz w:val="24"/>
          <w:szCs w:val="24"/>
        </w:rPr>
        <w:t>.</w:t>
      </w:r>
    </w:p>
    <w:p w:rsidR="0085008B" w:rsidRDefault="0085008B" w:rsidP="00850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9F" w:rsidRPr="0085008B" w:rsidRDefault="00400A09" w:rsidP="00850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Ход тренинга.</w:t>
      </w:r>
    </w:p>
    <w:p w:rsidR="00C96B4F" w:rsidRPr="0085008B" w:rsidRDefault="00C96B4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Знакомство.</w:t>
      </w:r>
      <w:bookmarkStart w:id="0" w:name="_GoBack"/>
      <w:bookmarkEnd w:id="0"/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A12757" w:rsidRPr="0085008B" w:rsidRDefault="00A12757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Тема «Это моя профессия</w:t>
      </w:r>
      <w:proofErr w:type="gramStart"/>
      <w:r w:rsidRPr="0085008B">
        <w:rPr>
          <w:rFonts w:ascii="Times New Roman" w:hAnsi="Times New Roman" w:cs="Times New Roman"/>
          <w:b/>
          <w:sz w:val="24"/>
          <w:szCs w:val="24"/>
        </w:rPr>
        <w:t>?!...»</w:t>
      </w:r>
      <w:proofErr w:type="gramEnd"/>
    </w:p>
    <w:p w:rsidR="00A12757" w:rsidRPr="0085008B" w:rsidRDefault="00A1275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1.Тема</w:t>
      </w:r>
      <w:r w:rsidR="006E079F"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B">
        <w:rPr>
          <w:rFonts w:ascii="Times New Roman" w:hAnsi="Times New Roman" w:cs="Times New Roman"/>
          <w:b/>
          <w:sz w:val="24"/>
          <w:szCs w:val="24"/>
        </w:rPr>
        <w:t>(работа с темой)</w:t>
      </w:r>
      <w:r w:rsidR="006E079F"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79F" w:rsidRPr="0085008B">
        <w:rPr>
          <w:rFonts w:ascii="Times New Roman" w:hAnsi="Times New Roman" w:cs="Times New Roman"/>
          <w:sz w:val="24"/>
          <w:szCs w:val="24"/>
        </w:rPr>
        <w:t>На доске тема без знаков препинания. Каждому п</w:t>
      </w:r>
      <w:r w:rsidR="00400A09" w:rsidRPr="0085008B">
        <w:rPr>
          <w:rFonts w:ascii="Times New Roman" w:hAnsi="Times New Roman" w:cs="Times New Roman"/>
          <w:sz w:val="24"/>
          <w:szCs w:val="24"/>
        </w:rPr>
        <w:t xml:space="preserve">редлагается поставить свой знак и разделиться на группы по </w:t>
      </w:r>
      <w:proofErr w:type="spellStart"/>
      <w:r w:rsidR="00400A09" w:rsidRPr="0085008B">
        <w:rPr>
          <w:rFonts w:ascii="Times New Roman" w:hAnsi="Times New Roman" w:cs="Times New Roman"/>
          <w:sz w:val="24"/>
          <w:szCs w:val="24"/>
        </w:rPr>
        <w:t>знаку</w:t>
      </w:r>
      <w:proofErr w:type="gramStart"/>
      <w:r w:rsidR="00400A09" w:rsidRPr="0085008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00A09" w:rsidRPr="0085008B">
        <w:rPr>
          <w:rFonts w:ascii="Times New Roman" w:hAnsi="Times New Roman" w:cs="Times New Roman"/>
          <w:sz w:val="24"/>
          <w:szCs w:val="24"/>
        </w:rPr>
        <w:t>апоминаем</w:t>
      </w:r>
      <w:proofErr w:type="spellEnd"/>
      <w:r w:rsidR="00400A09" w:rsidRPr="0085008B">
        <w:rPr>
          <w:rFonts w:ascii="Times New Roman" w:hAnsi="Times New Roman" w:cs="Times New Roman"/>
          <w:sz w:val="24"/>
          <w:szCs w:val="24"/>
        </w:rPr>
        <w:t>.</w:t>
      </w:r>
    </w:p>
    <w:p w:rsidR="00A12757" w:rsidRPr="0085008B" w:rsidRDefault="00A12757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2.Знакомство</w:t>
      </w:r>
    </w:p>
    <w:p w:rsidR="000400A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1.</w:t>
      </w:r>
      <w:r w:rsidR="000400AF" w:rsidRPr="0085008B">
        <w:rPr>
          <w:rFonts w:ascii="Times New Roman" w:hAnsi="Times New Roman" w:cs="Times New Roman"/>
          <w:b/>
          <w:sz w:val="24"/>
          <w:szCs w:val="24"/>
        </w:rPr>
        <w:t>«Имя-движение»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B">
        <w:rPr>
          <w:rFonts w:ascii="Times New Roman" w:hAnsi="Times New Roman" w:cs="Times New Roman"/>
          <w:sz w:val="24"/>
          <w:szCs w:val="24"/>
        </w:rPr>
        <w:t>(В круге каждый называет свое имя и показывает движение, следующий повторяет всех предыдущих и показывает своё)</w:t>
      </w:r>
    </w:p>
    <w:p w:rsidR="00C96B4F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2.</w:t>
      </w:r>
      <w:r w:rsidR="00C96B4F" w:rsidRPr="0085008B">
        <w:rPr>
          <w:rFonts w:ascii="Times New Roman" w:hAnsi="Times New Roman" w:cs="Times New Roman"/>
          <w:b/>
          <w:sz w:val="24"/>
          <w:szCs w:val="24"/>
        </w:rPr>
        <w:t>«Никто не знает, что я….»</w:t>
      </w:r>
      <w:proofErr w:type="gramStart"/>
      <w:r w:rsidRPr="008500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008B">
        <w:rPr>
          <w:rFonts w:ascii="Times New Roman" w:hAnsi="Times New Roman" w:cs="Times New Roman"/>
          <w:sz w:val="24"/>
          <w:szCs w:val="24"/>
        </w:rPr>
        <w:t>каждый в круге произносит фразу «Никто не знает, что я…» передавая мяч, затем фраза меняется в обратном порядке «Все знают, что я…»</w:t>
      </w:r>
    </w:p>
    <w:p w:rsidR="006E079F" w:rsidRPr="0085008B" w:rsidRDefault="00A12757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E079F" w:rsidRPr="0085008B">
        <w:rPr>
          <w:rFonts w:ascii="Times New Roman" w:hAnsi="Times New Roman" w:cs="Times New Roman"/>
          <w:b/>
          <w:sz w:val="24"/>
          <w:szCs w:val="24"/>
        </w:rPr>
        <w:t>Упражнение «Чемодан»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Каждый из вас недавно переступил порог нашей школы. Каждый имел свои тревоги, ожидания, цели, мечты и т.д. 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Сегодня мы хотим попросить вас все это положить в импровизированный чемодан</w:t>
      </w:r>
      <w:proofErr w:type="gramStart"/>
      <w:r w:rsidRPr="0085008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30A37" w:rsidRPr="0085008B">
        <w:rPr>
          <w:rFonts w:ascii="Times New Roman" w:hAnsi="Times New Roman" w:cs="Times New Roman"/>
          <w:sz w:val="24"/>
          <w:szCs w:val="24"/>
        </w:rPr>
        <w:t>На доске карманы на импровизированном чемодане</w:t>
      </w:r>
      <w:r w:rsidRPr="0085008B">
        <w:rPr>
          <w:rFonts w:ascii="Times New Roman" w:hAnsi="Times New Roman" w:cs="Times New Roman"/>
          <w:sz w:val="24"/>
          <w:szCs w:val="24"/>
        </w:rPr>
        <w:t>)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4 кармана:</w:t>
      </w:r>
    </w:p>
    <w:p w:rsidR="006E079F" w:rsidRPr="0085008B" w:rsidRDefault="00D30A37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1 Карман-Ожидания –</w:t>
      </w:r>
      <w:r w:rsidR="006E079F"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B">
        <w:rPr>
          <w:rFonts w:ascii="Times New Roman" w:hAnsi="Times New Roman" w:cs="Times New Roman"/>
          <w:b/>
          <w:sz w:val="24"/>
          <w:szCs w:val="24"/>
        </w:rPr>
        <w:t>(учителя пишут свои ожидания перед приходом в школу</w:t>
      </w:r>
      <w:proofErr w:type="gramStart"/>
      <w:r w:rsidRPr="0085008B">
        <w:rPr>
          <w:rFonts w:ascii="Times New Roman" w:hAnsi="Times New Roman" w:cs="Times New Roman"/>
          <w:b/>
          <w:sz w:val="24"/>
          <w:szCs w:val="24"/>
        </w:rPr>
        <w:t>)Р</w:t>
      </w:r>
      <w:proofErr w:type="gramEnd"/>
      <w:r w:rsidRPr="0085008B">
        <w:rPr>
          <w:rFonts w:ascii="Times New Roman" w:hAnsi="Times New Roman" w:cs="Times New Roman"/>
          <w:b/>
          <w:sz w:val="24"/>
          <w:szCs w:val="24"/>
        </w:rPr>
        <w:t>абота со вторым карманом, формулировка  ожиданий в утверждение «Я имею».</w:t>
      </w:r>
      <w:r w:rsidR="006E079F" w:rsidRPr="0085008B">
        <w:rPr>
          <w:rFonts w:ascii="Times New Roman" w:hAnsi="Times New Roman" w:cs="Times New Roman"/>
          <w:b/>
          <w:sz w:val="24"/>
          <w:szCs w:val="24"/>
        </w:rPr>
        <w:t xml:space="preserve">     Второй карман -   я имею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2.</w:t>
      </w:r>
      <w:r w:rsidR="00D30A37" w:rsidRPr="0085008B">
        <w:rPr>
          <w:rFonts w:ascii="Times New Roman" w:hAnsi="Times New Roman" w:cs="Times New Roman"/>
          <w:b/>
          <w:sz w:val="24"/>
          <w:szCs w:val="24"/>
        </w:rPr>
        <w:t>Карман-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Тревоги -  </w:t>
      </w:r>
      <w:r w:rsidR="00D30A37" w:rsidRPr="0085008B">
        <w:rPr>
          <w:rFonts w:ascii="Times New Roman" w:hAnsi="Times New Roman" w:cs="Times New Roman"/>
          <w:b/>
          <w:sz w:val="24"/>
          <w:szCs w:val="24"/>
        </w:rPr>
        <w:t>(учителя пишут свои тревог и  страхи)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0A37" w:rsidRPr="0085008B">
        <w:rPr>
          <w:rFonts w:ascii="Times New Roman" w:hAnsi="Times New Roman" w:cs="Times New Roman"/>
          <w:b/>
          <w:sz w:val="24"/>
          <w:szCs w:val="24"/>
        </w:rPr>
        <w:t xml:space="preserve">формулировка тревог в  утверждение « Я знаю, я владею, а </w:t>
      </w:r>
      <w:proofErr w:type="gramStart"/>
      <w:r w:rsidR="00D30A37" w:rsidRPr="0085008B">
        <w:rPr>
          <w:rFonts w:ascii="Times New Roman" w:hAnsi="Times New Roman" w:cs="Times New Roman"/>
          <w:b/>
          <w:sz w:val="24"/>
          <w:szCs w:val="24"/>
        </w:rPr>
        <w:t>значит</w:t>
      </w:r>
      <w:proofErr w:type="gramEnd"/>
      <w:r w:rsidR="00D30A37" w:rsidRPr="0085008B">
        <w:rPr>
          <w:rFonts w:ascii="Times New Roman" w:hAnsi="Times New Roman" w:cs="Times New Roman"/>
          <w:b/>
          <w:sz w:val="24"/>
          <w:szCs w:val="24"/>
        </w:rPr>
        <w:t xml:space="preserve"> не тревожусь»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   Второй карман      -       я знаю, владею 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-Тревога возникает </w:t>
      </w:r>
      <w:r w:rsidR="00D30A37" w:rsidRPr="0085008B">
        <w:rPr>
          <w:rFonts w:ascii="Times New Roman" w:hAnsi="Times New Roman" w:cs="Times New Roman"/>
          <w:sz w:val="24"/>
          <w:szCs w:val="24"/>
        </w:rPr>
        <w:t>из-за незнания, что нас ожидает и это нормально</w:t>
      </w:r>
      <w:proofErr w:type="gramStart"/>
      <w:r w:rsidR="00D30A37" w:rsidRPr="0085008B">
        <w:rPr>
          <w:rFonts w:ascii="Times New Roman" w:hAnsi="Times New Roman" w:cs="Times New Roman"/>
          <w:sz w:val="24"/>
          <w:szCs w:val="24"/>
        </w:rPr>
        <w:t>.</w:t>
      </w:r>
      <w:r w:rsidRPr="008500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5008B">
        <w:rPr>
          <w:rFonts w:ascii="Times New Roman" w:hAnsi="Times New Roman" w:cs="Times New Roman"/>
          <w:sz w:val="24"/>
          <w:szCs w:val="24"/>
        </w:rPr>
        <w:t>работа с карманом)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Но если тревога вас преследует, с ней можно бороться. 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lastRenderedPageBreak/>
        <w:t>Техника снятия напряжения и релаксации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«Дыхание»</w:t>
      </w:r>
      <w:r w:rsidR="00D30A37"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Упражнение «7свечей».  Глубокий вдох, задержка и на выдохе тушим по очереди 7 свечей.</w:t>
      </w:r>
    </w:p>
    <w:p w:rsidR="00D30A37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«Визуализация»</w:t>
      </w:r>
      <w:r w:rsidR="00D30A37" w:rsidRPr="008500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ЛЕПИМ ИЗ ГЛИНЫ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    Участников просят удобно сесть, расслабиться, закрыть глаза и представить, что в руках у них мягкая, легко мнущаяся глина. В течение одной — двух минут их просят представить себе, как они разминают этот кусок глины, пытаясь сделать его как можно более мягким. Потом им дается несколько заданий: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— «Скульпторы, прежде чем лепить что-либо из глины, сильно-сильно сжимают ее руками, чтобы оттуда вышли все пузырьки воздуха. Сожмите и вы свой кусок глины! Представьте себе, что вы держите его перед грудью, упираясь в него ладонями, и сжимаете изо всех сил, напрягая руки… Достаточно, теперь расслабьтесь…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— Теперь слепите из глины ровный-ровный шар. Как это сделать? Сначала сомните ваш комок с разных сторон таким образом, чтобы он принял форму шара… À теперь, чтобы сделать его ровным, перекатывайте его в руках, выравнивая ладонями все неровности…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— Превратите ваш шар в колбаску. Для этого сожмите его и начните растирать между ладонями…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— À теперь растяните вашу глиняную колбаску так сильно, как только сможете! Зажмите ее между кончиками пальцев обеих рук и начинайте разводить руки в стороны</w:t>
      </w:r>
      <w:proofErr w:type="gramStart"/>
      <w:r w:rsidRPr="0085008B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Pr="0085008B">
        <w:rPr>
          <w:rFonts w:ascii="Times New Roman" w:hAnsi="Times New Roman" w:cs="Times New Roman"/>
          <w:sz w:val="24"/>
          <w:szCs w:val="24"/>
        </w:rPr>
        <w:t>азведите их максимально широко, потянитесь…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— Снова соберите глину в комок и слепите из нее то, что вам захочется…»</w:t>
      </w:r>
    </w:p>
    <w:p w:rsidR="006E079F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    На это дается еще 1 — 2 минуты. Потом участников просят открыть глаза и, при желании, поделиться впечатлениями и рассказать, что они слепили.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5008B">
        <w:rPr>
          <w:rFonts w:ascii="Times New Roman" w:hAnsi="Times New Roman" w:cs="Times New Roman"/>
          <w:b/>
          <w:sz w:val="24"/>
          <w:szCs w:val="24"/>
        </w:rPr>
        <w:t>Смехотерапия</w:t>
      </w:r>
      <w:proofErr w:type="spellEnd"/>
      <w:r w:rsidRPr="0085008B">
        <w:rPr>
          <w:rFonts w:ascii="Times New Roman" w:hAnsi="Times New Roman" w:cs="Times New Roman"/>
          <w:b/>
          <w:sz w:val="24"/>
          <w:szCs w:val="24"/>
        </w:rPr>
        <w:t xml:space="preserve"> +телесная терапия» ( «Тане</w:t>
      </w:r>
      <w:proofErr w:type="gramStart"/>
      <w:r w:rsidRPr="0085008B">
        <w:rPr>
          <w:rFonts w:ascii="Times New Roman" w:hAnsi="Times New Roman" w:cs="Times New Roman"/>
          <w:b/>
          <w:sz w:val="24"/>
          <w:szCs w:val="24"/>
        </w:rPr>
        <w:t>ц</w:t>
      </w:r>
      <w:r w:rsidR="00D30A37" w:rsidRPr="0085008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D30A37"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0A37" w:rsidRPr="0085008B">
        <w:rPr>
          <w:rFonts w:ascii="Times New Roman" w:hAnsi="Times New Roman" w:cs="Times New Roman"/>
          <w:b/>
          <w:sz w:val="24"/>
          <w:szCs w:val="24"/>
        </w:rPr>
        <w:t>мультяшки</w:t>
      </w:r>
      <w:proofErr w:type="spellEnd"/>
      <w:r w:rsidRPr="0085008B">
        <w:rPr>
          <w:rFonts w:ascii="Times New Roman" w:hAnsi="Times New Roman" w:cs="Times New Roman"/>
          <w:b/>
          <w:sz w:val="24"/>
          <w:szCs w:val="24"/>
        </w:rPr>
        <w:t>»)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="00D30A37" w:rsidRPr="0085008B">
        <w:rPr>
          <w:rFonts w:ascii="Times New Roman" w:hAnsi="Times New Roman" w:cs="Times New Roman"/>
          <w:b/>
          <w:sz w:val="24"/>
          <w:szCs w:val="24"/>
        </w:rPr>
        <w:t>Карман-</w:t>
      </w:r>
      <w:r w:rsidRPr="0085008B"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End"/>
      <w:r w:rsidRPr="0085008B">
        <w:rPr>
          <w:rFonts w:ascii="Times New Roman" w:hAnsi="Times New Roman" w:cs="Times New Roman"/>
          <w:b/>
          <w:sz w:val="24"/>
          <w:szCs w:val="24"/>
        </w:rPr>
        <w:t xml:space="preserve">, мечты 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Упражнение «Мои профессиональные планы».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B">
        <w:rPr>
          <w:rFonts w:ascii="Times New Roman" w:hAnsi="Times New Roman" w:cs="Times New Roman"/>
          <w:sz w:val="24"/>
          <w:szCs w:val="24"/>
        </w:rPr>
        <w:t>Каждый участник вместе с группой имеет возможность поразмышлять над тем, чего он ожидает от своей профессиональной жизни, каковы его устремления, какие ценности для него значимы.</w:t>
      </w:r>
      <w:proofErr w:type="gramEnd"/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 Начать процедуру можно следующим образом: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 xml:space="preserve"> «Прошлое, настоящее и будущее». 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Каждому участнику предлагается на листе бумаги нарисовать цветными карандашами три круга, символизирующих профессиональное прошлое, настоящее и будущее. Расположение, размеры и цвет кругов участники выбирают сами в соответствии со своими ощущениями.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 После выполнения задания группе предлагается обсудить представленные рисунки. 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Вопросы, которые могут задаваться: 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Какого цвета каждый круг?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Какого размера?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Как соотносятся между собой прошлое, настоящее и будущее? 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Какая между ними связь?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Чем отличаются рисунки участников? и т.д.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Если круги связаны друг с другом, то цели и мечты поэтапно вытекают одна из другой. Если использованы яркие, светлые цвет</w:t>
      </w:r>
      <w:proofErr w:type="gramStart"/>
      <w:r w:rsidRPr="0085008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5008B">
        <w:rPr>
          <w:rFonts w:ascii="Times New Roman" w:hAnsi="Times New Roman" w:cs="Times New Roman"/>
          <w:sz w:val="24"/>
          <w:szCs w:val="24"/>
        </w:rPr>
        <w:t xml:space="preserve"> это значит мечты и цели в позитивном, оптимистичном ключе.</w:t>
      </w:r>
    </w:p>
    <w:p w:rsidR="00D30A37" w:rsidRPr="0085008B" w:rsidRDefault="00D30A37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 xml:space="preserve">-  Второй карман 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– формулировка </w:t>
      </w:r>
      <w:proofErr w:type="gramStart"/>
      <w:r w:rsidRPr="0085008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5008B">
        <w:rPr>
          <w:rFonts w:ascii="Times New Roman" w:hAnsi="Times New Roman" w:cs="Times New Roman"/>
          <w:b/>
          <w:sz w:val="24"/>
          <w:szCs w:val="24"/>
        </w:rPr>
        <w:t xml:space="preserve"> «Я могу».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5. Пожелания</w:t>
      </w:r>
      <w:r w:rsidR="00D30A37"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A37" w:rsidRPr="0085008B">
        <w:rPr>
          <w:rFonts w:ascii="Times New Roman" w:hAnsi="Times New Roman" w:cs="Times New Roman"/>
          <w:sz w:val="24"/>
          <w:szCs w:val="24"/>
        </w:rPr>
        <w:t>(участники пишут пожелания, советы, рекомендации своим коллегам)</w:t>
      </w:r>
    </w:p>
    <w:p w:rsidR="006E079F" w:rsidRPr="0085008B" w:rsidRDefault="006E079F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B">
        <w:rPr>
          <w:rFonts w:ascii="Times New Roman" w:hAnsi="Times New Roman" w:cs="Times New Roman"/>
          <w:sz w:val="24"/>
          <w:szCs w:val="24"/>
        </w:rPr>
        <w:t>(объедин</w:t>
      </w:r>
      <w:r w:rsidR="00D30A37" w:rsidRPr="0085008B">
        <w:rPr>
          <w:rFonts w:ascii="Times New Roman" w:hAnsi="Times New Roman" w:cs="Times New Roman"/>
          <w:sz w:val="24"/>
          <w:szCs w:val="24"/>
        </w:rPr>
        <w:t xml:space="preserve">яются </w:t>
      </w:r>
      <w:r w:rsidRPr="0085008B">
        <w:rPr>
          <w:rFonts w:ascii="Times New Roman" w:hAnsi="Times New Roman" w:cs="Times New Roman"/>
          <w:sz w:val="24"/>
          <w:szCs w:val="24"/>
        </w:rPr>
        <w:t xml:space="preserve"> в группы,  по цвету  и должны</w:t>
      </w:r>
      <w:r w:rsidR="00B83084" w:rsidRPr="00850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3084" w:rsidRPr="0085008B">
        <w:rPr>
          <w:rFonts w:ascii="Times New Roman" w:hAnsi="Times New Roman" w:cs="Times New Roman"/>
          <w:sz w:val="24"/>
          <w:szCs w:val="24"/>
        </w:rPr>
        <w:t xml:space="preserve">  Учителям нужно с</w:t>
      </w:r>
      <w:r w:rsidR="00B93D32" w:rsidRPr="0085008B">
        <w:rPr>
          <w:rFonts w:ascii="Times New Roman" w:hAnsi="Times New Roman" w:cs="Times New Roman"/>
          <w:sz w:val="24"/>
          <w:szCs w:val="24"/>
        </w:rPr>
        <w:t xml:space="preserve">обрать чемодан профессионального мастерства, </w:t>
      </w:r>
      <w:r w:rsidRPr="0085008B">
        <w:rPr>
          <w:rFonts w:ascii="Times New Roman" w:hAnsi="Times New Roman" w:cs="Times New Roman"/>
          <w:sz w:val="24"/>
          <w:szCs w:val="24"/>
        </w:rPr>
        <w:t xml:space="preserve"> написать пожелание, совет</w:t>
      </w:r>
      <w:proofErr w:type="gramStart"/>
      <w:r w:rsidRPr="008500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08B">
        <w:rPr>
          <w:rFonts w:ascii="Times New Roman" w:hAnsi="Times New Roman" w:cs="Times New Roman"/>
          <w:sz w:val="24"/>
          <w:szCs w:val="24"/>
        </w:rPr>
        <w:t>рекомендацию, для дальнейшего успешного прохождения профессионального пути в школе.</w:t>
      </w:r>
    </w:p>
    <w:p w:rsidR="00B93D32" w:rsidRPr="0085008B" w:rsidRDefault="00D30A37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 xml:space="preserve">– Второй карман </w:t>
      </w:r>
      <w:r w:rsidR="00B83084" w:rsidRPr="0085008B">
        <w:rPr>
          <w:rFonts w:ascii="Times New Roman" w:hAnsi="Times New Roman" w:cs="Times New Roman"/>
          <w:b/>
          <w:sz w:val="24"/>
          <w:szCs w:val="24"/>
        </w:rPr>
        <w:t xml:space="preserve"> формулировка в утверждение «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084" w:rsidRPr="0085008B">
        <w:rPr>
          <w:rFonts w:ascii="Times New Roman" w:hAnsi="Times New Roman" w:cs="Times New Roman"/>
          <w:b/>
          <w:sz w:val="24"/>
          <w:szCs w:val="24"/>
        </w:rPr>
        <w:t>Я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 решила</w:t>
      </w:r>
      <w:r w:rsidR="00B83084" w:rsidRPr="0085008B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B83084" w:rsidRPr="0085008B" w:rsidRDefault="00B83084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Педагогам выдаются памятки   «Заповеди молодого учителя»</w:t>
      </w:r>
    </w:p>
    <w:p w:rsidR="00B93D32" w:rsidRPr="0085008B" w:rsidRDefault="0057632B" w:rsidP="0085008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08B">
        <w:rPr>
          <w:rFonts w:ascii="Times New Roman" w:hAnsi="Times New Roman" w:cs="Times New Roman"/>
          <w:sz w:val="24"/>
          <w:szCs w:val="24"/>
          <w:u w:val="single"/>
        </w:rPr>
        <w:t>Упражнение  «Фруктовый салат»</w:t>
      </w:r>
    </w:p>
    <w:p w:rsidR="00B83084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4. (Выводы по заповедям) Портре</w:t>
      </w:r>
      <w:r w:rsidR="00B83084" w:rsidRPr="0085008B">
        <w:rPr>
          <w:rFonts w:ascii="Times New Roman" w:hAnsi="Times New Roman" w:cs="Times New Roman"/>
          <w:b/>
          <w:sz w:val="24"/>
          <w:szCs w:val="24"/>
        </w:rPr>
        <w:t>т достаточно хорошего педагога</w:t>
      </w:r>
      <w:proofErr w:type="gramStart"/>
      <w:r w:rsidR="00B83084" w:rsidRPr="0085008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B83084" w:rsidRPr="0085008B">
        <w:rPr>
          <w:rFonts w:ascii="Times New Roman" w:hAnsi="Times New Roman" w:cs="Times New Roman"/>
          <w:b/>
          <w:sz w:val="24"/>
          <w:szCs w:val="24"/>
        </w:rPr>
        <w:t xml:space="preserve"> достаточно хороший педагог -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 это какой учитель ?</w:t>
      </w:r>
    </w:p>
    <w:p w:rsidR="00B93D32" w:rsidRPr="0085008B" w:rsidRDefault="00B83084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Основные умения.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1.Умение презентовать себя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 2.Умение говорить и слушать 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3.Эмпатия.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5.</w:t>
      </w:r>
      <w:r w:rsidR="00B83084" w:rsidRPr="0085008B">
        <w:rPr>
          <w:rFonts w:ascii="Times New Roman" w:hAnsi="Times New Roman" w:cs="Times New Roman"/>
          <w:b/>
          <w:sz w:val="24"/>
          <w:szCs w:val="24"/>
        </w:rPr>
        <w:t xml:space="preserve"> Умение презентовать: </w:t>
      </w:r>
      <w:r w:rsidRPr="0085008B">
        <w:rPr>
          <w:rFonts w:ascii="Times New Roman" w:hAnsi="Times New Roman" w:cs="Times New Roman"/>
          <w:b/>
          <w:sz w:val="24"/>
          <w:szCs w:val="24"/>
        </w:rPr>
        <w:t xml:space="preserve">Невербальное общение - как основа </w:t>
      </w:r>
      <w:proofErr w:type="gramStart"/>
      <w:r w:rsidRPr="0085008B">
        <w:rPr>
          <w:rFonts w:ascii="Times New Roman" w:hAnsi="Times New Roman" w:cs="Times New Roman"/>
          <w:b/>
          <w:sz w:val="24"/>
          <w:szCs w:val="24"/>
        </w:rPr>
        <w:t>успешной</w:t>
      </w:r>
      <w:proofErr w:type="gramEnd"/>
      <w:r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08B">
        <w:rPr>
          <w:rFonts w:ascii="Times New Roman" w:hAnsi="Times New Roman" w:cs="Times New Roman"/>
          <w:b/>
          <w:sz w:val="24"/>
          <w:szCs w:val="24"/>
        </w:rPr>
        <w:t>самопрезентации</w:t>
      </w:r>
      <w:proofErr w:type="spellEnd"/>
      <w:r w:rsidRPr="0085008B">
        <w:rPr>
          <w:rFonts w:ascii="Times New Roman" w:hAnsi="Times New Roman" w:cs="Times New Roman"/>
          <w:b/>
          <w:sz w:val="24"/>
          <w:szCs w:val="24"/>
        </w:rPr>
        <w:t>.</w:t>
      </w:r>
      <w:r w:rsidR="00B83084" w:rsidRPr="0085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B">
        <w:rPr>
          <w:rFonts w:ascii="Times New Roman" w:hAnsi="Times New Roman" w:cs="Times New Roman"/>
          <w:b/>
          <w:sz w:val="24"/>
          <w:szCs w:val="24"/>
        </w:rPr>
        <w:t>(Просмотр  видео памятки)</w:t>
      </w:r>
    </w:p>
    <w:p w:rsidR="00B83084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83084" w:rsidRPr="0085008B">
        <w:rPr>
          <w:rFonts w:ascii="Times New Roman" w:hAnsi="Times New Roman" w:cs="Times New Roman"/>
          <w:b/>
          <w:sz w:val="24"/>
          <w:szCs w:val="24"/>
        </w:rPr>
        <w:t>Умение говорить и слушать: Подготовка к работе в группе.</w:t>
      </w:r>
    </w:p>
    <w:p w:rsidR="0085008B" w:rsidRDefault="0085008B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Методика  Оценка профессиональной направленности личности учителя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«Незаконченное предложение».  (Анкеты)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Закончите предложение.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Начиная урок, я произношу слова: ________________________________________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Ученик не работает на уроке. Я ему говорю: _____________________________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Перед контрольной работой (диктантом, проверочной работой) обычно я говорю: _____________________________________________________________________________</w:t>
      </w:r>
    </w:p>
    <w:p w:rsidR="00B83084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По моему мнению, на эффективность урока влияет: _______________________________</w:t>
      </w:r>
      <w:r w:rsidRPr="0085008B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B83084" w:rsidRPr="0085008B">
        <w:rPr>
          <w:rFonts w:ascii="Times New Roman" w:hAnsi="Times New Roman" w:cs="Times New Roman"/>
          <w:b/>
          <w:sz w:val="24"/>
          <w:szCs w:val="24"/>
        </w:rPr>
        <w:t>Участники делятся на группы (любым способом, по усмотрению психолога)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Работа в группах «Я высказывани</w:t>
      </w:r>
      <w:r w:rsidR="00CA3D2C" w:rsidRPr="0085008B">
        <w:rPr>
          <w:rFonts w:ascii="Times New Roman" w:hAnsi="Times New Roman" w:cs="Times New Roman"/>
          <w:b/>
          <w:sz w:val="24"/>
          <w:szCs w:val="24"/>
        </w:rPr>
        <w:t>е</w:t>
      </w:r>
      <w:r w:rsidRPr="0085008B">
        <w:rPr>
          <w:rFonts w:ascii="Times New Roman" w:hAnsi="Times New Roman" w:cs="Times New Roman"/>
          <w:b/>
          <w:sz w:val="24"/>
          <w:szCs w:val="24"/>
        </w:rPr>
        <w:t>»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Раздается  памятка – схема «</w:t>
      </w:r>
      <w:proofErr w:type="gramStart"/>
      <w:r w:rsidRPr="0085008B">
        <w:rPr>
          <w:rFonts w:ascii="Times New Roman" w:hAnsi="Times New Roman" w:cs="Times New Roman"/>
          <w:b/>
          <w:sz w:val="24"/>
          <w:szCs w:val="24"/>
        </w:rPr>
        <w:t>Я-высказывание</w:t>
      </w:r>
      <w:proofErr w:type="gramEnd"/>
      <w:r w:rsidRPr="0085008B">
        <w:rPr>
          <w:rFonts w:ascii="Times New Roman" w:hAnsi="Times New Roman" w:cs="Times New Roman"/>
          <w:b/>
          <w:sz w:val="24"/>
          <w:szCs w:val="24"/>
        </w:rPr>
        <w:t>» и задания группам.</w:t>
      </w:r>
    </w:p>
    <w:p w:rsidR="00B83084" w:rsidRPr="0085008B" w:rsidRDefault="00B83084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08B">
        <w:rPr>
          <w:rFonts w:ascii="Times New Roman" w:hAnsi="Times New Roman" w:cs="Times New Roman"/>
          <w:b/>
          <w:sz w:val="24"/>
          <w:szCs w:val="24"/>
          <w:u w:val="single"/>
        </w:rPr>
        <w:t>Задания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-ученик ударил одноклассника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-постоянно опаздывает на урок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-сегодня не приготовил домашнее задание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-систематически не готовит домашнее задание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- ученик грубит   в ответ учителю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B83084" w:rsidRPr="0085008B">
        <w:rPr>
          <w:rFonts w:ascii="Times New Roman" w:hAnsi="Times New Roman" w:cs="Times New Roman"/>
          <w:b/>
          <w:sz w:val="24"/>
          <w:szCs w:val="24"/>
        </w:rPr>
        <w:t>Эмпатия</w:t>
      </w:r>
      <w:proofErr w:type="spellEnd"/>
      <w:r w:rsidR="00B83084" w:rsidRPr="008500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008B">
        <w:rPr>
          <w:rFonts w:ascii="Times New Roman" w:hAnsi="Times New Roman" w:cs="Times New Roman"/>
          <w:b/>
          <w:sz w:val="24"/>
          <w:szCs w:val="24"/>
        </w:rPr>
        <w:t>Притча «О солнце и ветре».</w:t>
      </w:r>
      <w:r w:rsidRPr="00850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Поспорили солнце и ветер, кто из них сильнее. По степи шел 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путник и ветер сказал: «Кто сумеет снять с путника плащ, тот и сильнее». Стал ветер 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дуть, он очень старался, а добился того, что путник лишь сильнее закутался в свой плащ. 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Тогда выглянуло солнышко и согрело путника своими лучами, он сам и снял плащ». </w:t>
      </w:r>
    </w:p>
    <w:p w:rsidR="00400A09" w:rsidRPr="0085008B" w:rsidRDefault="00400A09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Притча не обсуждается.</w:t>
      </w:r>
    </w:p>
    <w:p w:rsidR="00400A09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8.Работа с темой.</w:t>
      </w:r>
      <w:r w:rsidR="00400A09" w:rsidRPr="0085008B">
        <w:rPr>
          <w:rFonts w:ascii="Times New Roman" w:hAnsi="Times New Roman" w:cs="Times New Roman"/>
          <w:b/>
          <w:sz w:val="24"/>
          <w:szCs w:val="24"/>
        </w:rPr>
        <w:t xml:space="preserve"> Ставим знак препинания снова, делимся на группы.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>(Изменился ли знак препинания?)</w:t>
      </w:r>
      <w:r w:rsidR="00400A09" w:rsidRPr="0085008B">
        <w:rPr>
          <w:rFonts w:ascii="Times New Roman" w:hAnsi="Times New Roman" w:cs="Times New Roman"/>
          <w:sz w:val="24"/>
          <w:szCs w:val="24"/>
        </w:rPr>
        <w:t xml:space="preserve"> Поменялись ли участники групп?</w:t>
      </w:r>
    </w:p>
    <w:p w:rsidR="00B93D32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9.Рефлексия. Упражнение «Мясорубка, чемодан».</w:t>
      </w:r>
    </w:p>
    <w:p w:rsidR="00B93D32" w:rsidRPr="0085008B" w:rsidRDefault="00400A09" w:rsidP="0085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08B">
        <w:rPr>
          <w:rFonts w:ascii="Times New Roman" w:hAnsi="Times New Roman" w:cs="Times New Roman"/>
          <w:sz w:val="24"/>
          <w:szCs w:val="24"/>
        </w:rPr>
        <w:t xml:space="preserve"> К картинке «Чемодан» участники прикрепляют свои высказывания относительно тренинга, что они взяли  в свой профессиональный багаж, что показалось нужным, важным, интересным. К картинке «Мясорубка» - высказывания о тех моментах, которые нужно еще перекрутить, обдумать. Проанализировать, понять.</w:t>
      </w:r>
    </w:p>
    <w:p w:rsidR="0085008B" w:rsidRDefault="0085008B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A09" w:rsidRPr="0085008B" w:rsidRDefault="00B93D32" w:rsidP="0085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B">
        <w:rPr>
          <w:rFonts w:ascii="Times New Roman" w:hAnsi="Times New Roman" w:cs="Times New Roman"/>
          <w:b/>
          <w:sz w:val="24"/>
          <w:szCs w:val="24"/>
        </w:rPr>
        <w:t>(приложение</w:t>
      </w:r>
      <w:proofErr w:type="gramStart"/>
      <w:r w:rsidRPr="0085008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5008B">
        <w:rPr>
          <w:rFonts w:ascii="Times New Roman" w:hAnsi="Times New Roman" w:cs="Times New Roman"/>
          <w:b/>
          <w:sz w:val="24"/>
          <w:szCs w:val="24"/>
        </w:rPr>
        <w:t>)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 педагога-психолога молодым специалистам. 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 на урок:</w:t>
      </w: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начинать говорить, пока дети не сосредоточились! В течение урока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не слушают - учитель не говорит.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2.Речь должна быть уверенной, достаточно громкой, доброжелательной, направленной.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3.У детей есть правила: они выработаны в начальной школе, но их нужно постоянно поддерживать: а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приготовить рабочее место и возле него, б) не вставать и не выкрикивать без руки, в) не опаздывать, г) записывать и  выполнять домашние задания.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4.ОБЯЗАТЕЛЬНА в 5 </w:t>
      </w:r>
      <w:proofErr w:type="spell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изминутка</w:t>
      </w:r>
      <w:proofErr w:type="spell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5.Обязательно – выдерживать структуру урока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будут знать, что их выслушают если они готовы и обязательно выявят, ели не готовы)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6.Вода камень точи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7.Личный пример.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8.Юмор и творчество! Быть интересной личностью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9.Знать особенности класса, подстраивать урок именно под них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темп, дополнительные знания, работа в разных формах и т.п.)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опускаться до уровня детей: не оскорблять учеников, не возмущаться их незнанием или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непониманием. Помнить, что если 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учащихся чего-либо не знает, не</w:t>
      </w:r>
      <w:proofErr w:type="gramEnd"/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понимает, ошибку надо искать в способах организации их деятельности.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11.Обязательна смена деятельности: дети не могут весь урок слушать или писать. Пристально следить за откликом учеников на рассказ, задание, требование. Потеря внимания - сигнал о необходимости изменить темп, повторить 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включить в ход урока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материал.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Четко и ясно</w:t>
      </w: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задачи перед учениками, последовательно вести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 намеченным целям.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13.Не перебивать ученика, дать ему договорить. Нечеткий ответ может быть следствием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неясного вопроса.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Предъявленное требование к ученикам обязательно реализовать. 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современного урока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характеризующийся 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внутренней (психологической)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ученика к уроку;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-проверка домашнего задания (проверка пройденного материала бесполезна, если не имеет</w:t>
      </w:r>
      <w:proofErr w:type="gramEnd"/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новому материалу);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-проверка знаний, умений и навыков учащихся, необходимых для восприятия нового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-постановка цели и задач урока перед учащимися;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восприятия и осмысления новой информации, т. е. усвоение 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proofErr w:type="gramEnd"/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- это центральное звено урока;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-первичная проверка понимания нового материала;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усвоения способов деятельности путем воспроизведения информации и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ее применении по образцу (возможна смена вариантов);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-творческое применение и добывание знаний, освоение способов деятельности путем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проблемных задач, построенных на основе ранее усвоенных знаний и умений;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изучаемого на уроке и введение его в систему ранее усвоенных знаний;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-домашнее задание к следующему уроку, в том числе ранее 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необходимого для восприятия следующей темы;</w:t>
      </w:r>
    </w:p>
    <w:p w:rsidR="00400A09" w:rsidRPr="00400A09" w:rsidRDefault="00400A09" w:rsidP="0085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</w:t>
      </w: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оценка деятельности учащихся и </w:t>
      </w:r>
      <w:r w:rsidRPr="004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отметок.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Помните о комплексном характере учительского труда. </w:t>
      </w: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имеет значение: и эрудиция, и методика, и внеклассная работа, и психология общения, и любовь к детям, и дисциплина.</w:t>
      </w:r>
    </w:p>
    <w:p w:rsidR="00400A09" w:rsidRPr="00400A09" w:rsidRDefault="00400A09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оптимистами, ведь в нашей профессии без этог</w:t>
      </w:r>
      <w:proofErr w:type="gramStart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никуда!</w:t>
      </w:r>
    </w:p>
    <w:p w:rsidR="00A12757" w:rsidRPr="0085008B" w:rsidRDefault="001C1D17" w:rsidP="008500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00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A12757" w:rsidRPr="0085008B" w:rsidSect="001B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533C5"/>
    <w:rsid w:val="000400AF"/>
    <w:rsid w:val="00057877"/>
    <w:rsid w:val="000B4F37"/>
    <w:rsid w:val="00140273"/>
    <w:rsid w:val="00166E0C"/>
    <w:rsid w:val="00170B3B"/>
    <w:rsid w:val="001B1BFB"/>
    <w:rsid w:val="001C0D80"/>
    <w:rsid w:val="001C1D17"/>
    <w:rsid w:val="003407A3"/>
    <w:rsid w:val="00400A09"/>
    <w:rsid w:val="00430A8A"/>
    <w:rsid w:val="0057632B"/>
    <w:rsid w:val="005E1161"/>
    <w:rsid w:val="006E079F"/>
    <w:rsid w:val="007B2AC8"/>
    <w:rsid w:val="0085008B"/>
    <w:rsid w:val="008A1FE0"/>
    <w:rsid w:val="00915A71"/>
    <w:rsid w:val="0096071A"/>
    <w:rsid w:val="009E13A4"/>
    <w:rsid w:val="00A12757"/>
    <w:rsid w:val="00A15FB7"/>
    <w:rsid w:val="00B32C17"/>
    <w:rsid w:val="00B533C5"/>
    <w:rsid w:val="00B83084"/>
    <w:rsid w:val="00B93D32"/>
    <w:rsid w:val="00C41EC8"/>
    <w:rsid w:val="00C96B4F"/>
    <w:rsid w:val="00CA3D2C"/>
    <w:rsid w:val="00CE0E5E"/>
    <w:rsid w:val="00D30A37"/>
    <w:rsid w:val="00F0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2015-10-19T05:48:00Z</cp:lastPrinted>
  <dcterms:created xsi:type="dcterms:W3CDTF">2015-09-19T09:46:00Z</dcterms:created>
  <dcterms:modified xsi:type="dcterms:W3CDTF">2015-11-12T11:01:00Z</dcterms:modified>
</cp:coreProperties>
</file>